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B6FF" w14:textId="48E7E978" w:rsidR="004C6BD2" w:rsidRPr="00BE4D4D" w:rsidRDefault="00A50A71" w:rsidP="00BE4D4D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D31FA1">
        <w:rPr>
          <w:rFonts w:asciiTheme="minorHAnsi" w:hAnsiTheme="minorHAnsi" w:cstheme="minorHAnsi"/>
          <w:b/>
          <w:sz w:val="22"/>
          <w:szCs w:val="22"/>
        </w:rPr>
        <w:t>IGR/ZP/</w:t>
      </w:r>
      <w:r w:rsidR="00B904DF" w:rsidRPr="00D31FA1">
        <w:rPr>
          <w:rFonts w:asciiTheme="minorHAnsi" w:hAnsiTheme="minorHAnsi" w:cstheme="minorHAnsi"/>
          <w:b/>
          <w:sz w:val="22"/>
          <w:szCs w:val="22"/>
        </w:rPr>
        <w:t>66</w:t>
      </w:r>
      <w:r w:rsidR="00D31FA1" w:rsidRPr="00D31FA1">
        <w:rPr>
          <w:rFonts w:asciiTheme="minorHAnsi" w:hAnsiTheme="minorHAnsi" w:cstheme="minorHAnsi"/>
          <w:b/>
          <w:sz w:val="22"/>
          <w:szCs w:val="22"/>
        </w:rPr>
        <w:t>/07</w:t>
      </w:r>
      <w:r w:rsidR="00A6435F" w:rsidRPr="00D31FA1">
        <w:rPr>
          <w:rFonts w:asciiTheme="minorHAnsi" w:hAnsiTheme="minorHAnsi" w:cstheme="minorHAnsi"/>
          <w:b/>
          <w:sz w:val="22"/>
          <w:szCs w:val="22"/>
        </w:rPr>
        <w:t>/2022</w:t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5849C7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 xml:space="preserve">Załącznik nr 2 do </w:t>
      </w:r>
      <w:r w:rsidR="00C75D3D" w:rsidRPr="00BE4D4D">
        <w:rPr>
          <w:rFonts w:asciiTheme="minorHAnsi" w:hAnsiTheme="minorHAnsi" w:cstheme="minorHAnsi"/>
          <w:b/>
          <w:sz w:val="22"/>
          <w:szCs w:val="22"/>
        </w:rPr>
        <w:t>Ogłoszenia</w:t>
      </w:r>
    </w:p>
    <w:p w14:paraId="7872215C" w14:textId="77777777" w:rsidR="00C138D1" w:rsidRPr="00BE4D4D" w:rsidRDefault="00C138D1" w:rsidP="00BE4D4D">
      <w:pPr>
        <w:rPr>
          <w:rFonts w:asciiTheme="minorHAnsi" w:hAnsiTheme="minorHAnsi" w:cstheme="minorHAnsi"/>
        </w:rPr>
      </w:pPr>
    </w:p>
    <w:p w14:paraId="4D76C6A0" w14:textId="77777777" w:rsidR="00DE54C7" w:rsidRPr="00BE4D4D" w:rsidRDefault="00DE54C7" w:rsidP="00BE4D4D">
      <w:pPr>
        <w:rPr>
          <w:rFonts w:asciiTheme="minorHAnsi" w:hAnsiTheme="minorHAnsi" w:cstheme="minorHAnsi"/>
        </w:rPr>
      </w:pPr>
    </w:p>
    <w:p w14:paraId="60AEB9DF" w14:textId="4D910497" w:rsidR="005849C7" w:rsidRPr="00BE4D4D" w:rsidRDefault="005849C7" w:rsidP="00BE4D4D">
      <w:pPr>
        <w:rPr>
          <w:rFonts w:asciiTheme="minorHAnsi" w:hAnsiTheme="minorHAnsi" w:cstheme="minorHAnsi"/>
          <w:b/>
          <w:sz w:val="22"/>
          <w:szCs w:val="22"/>
        </w:rPr>
      </w:pPr>
      <w:r w:rsidRPr="00BE4D4D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A6435F" w:rsidRPr="00BE4D4D">
        <w:rPr>
          <w:rFonts w:asciiTheme="minorHAnsi" w:hAnsiTheme="minorHAnsi" w:cstheme="minorHAnsi"/>
          <w:b/>
          <w:sz w:val="22"/>
          <w:szCs w:val="22"/>
        </w:rPr>
        <w:t xml:space="preserve">następujące urządzenie: </w:t>
      </w:r>
      <w:r w:rsidR="00BE4D4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</w:t>
      </w:r>
      <w:r w:rsidR="00D31FA1" w:rsidRPr="00D31FA1">
        <w:rPr>
          <w:rFonts w:asciiTheme="minorHAnsi" w:hAnsiTheme="minorHAnsi" w:cstheme="minorHAnsi"/>
          <w:b/>
          <w:sz w:val="22"/>
          <w:szCs w:val="22"/>
        </w:rPr>
        <w:t>(nazwa, model, nr katalogowy, producent)</w:t>
      </w:r>
      <w:r w:rsidR="00D31FA1">
        <w:rPr>
          <w:rFonts w:asciiTheme="minorHAnsi" w:hAnsiTheme="minorHAnsi" w:cstheme="minorHAnsi"/>
          <w:b/>
          <w:sz w:val="22"/>
          <w:szCs w:val="22"/>
        </w:rPr>
        <w:t>.</w:t>
      </w:r>
    </w:p>
    <w:p w14:paraId="2A1D805F" w14:textId="77777777" w:rsidR="005849C7" w:rsidRPr="00BE4D4D" w:rsidRDefault="005849C7" w:rsidP="00BE4D4D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Styl1"/>
        <w:tblW w:w="14349" w:type="dxa"/>
        <w:jc w:val="center"/>
        <w:tblLayout w:type="fixed"/>
        <w:tblLook w:val="0000" w:firstRow="0" w:lastRow="0" w:firstColumn="0" w:lastColumn="0" w:noHBand="0" w:noVBand="0"/>
      </w:tblPr>
      <w:tblGrid>
        <w:gridCol w:w="8104"/>
        <w:gridCol w:w="6245"/>
      </w:tblGrid>
      <w:tr w:rsidR="00C134D5" w:rsidRPr="00BE4D4D" w14:paraId="3754B0C7" w14:textId="77777777" w:rsidTr="008B1CDF">
        <w:trPr>
          <w:trHeight w:val="971"/>
          <w:jc w:val="center"/>
        </w:trPr>
        <w:tc>
          <w:tcPr>
            <w:tcW w:w="8044" w:type="dxa"/>
            <w:vAlign w:val="center"/>
          </w:tcPr>
          <w:p w14:paraId="48D2869E" w14:textId="77777777" w:rsidR="00C134D5" w:rsidRPr="00BE4D4D" w:rsidRDefault="00C134D5" w:rsidP="00BE4D4D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6185" w:type="dxa"/>
          </w:tcPr>
          <w:p w14:paraId="4F832786" w14:textId="77777777" w:rsidR="00C134D5" w:rsidRPr="00BE4D4D" w:rsidRDefault="00C134D5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</w:p>
          <w:p w14:paraId="75902E7F" w14:textId="77777777" w:rsidR="00C134D5" w:rsidRPr="00BE4D4D" w:rsidRDefault="00C134D5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C134D5" w:rsidRPr="00BE4D4D" w14:paraId="25324E83" w14:textId="77777777" w:rsidTr="00E50670">
        <w:trPr>
          <w:trHeight w:val="358"/>
          <w:jc w:val="center"/>
        </w:trPr>
        <w:tc>
          <w:tcPr>
            <w:tcW w:w="8044" w:type="dxa"/>
          </w:tcPr>
          <w:p w14:paraId="27D226B4" w14:textId="35F51335" w:rsidR="00C134D5" w:rsidRPr="00BE4D4D" w:rsidRDefault="00580A99" w:rsidP="00BE4D4D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Urządzenie mające funkcje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fluorymetru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, systemu fotometrycznego i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luminometru</w:t>
            </w:r>
            <w:proofErr w:type="spellEnd"/>
          </w:p>
        </w:tc>
        <w:tc>
          <w:tcPr>
            <w:tcW w:w="6185" w:type="dxa"/>
          </w:tcPr>
          <w:p w14:paraId="44239C5C" w14:textId="0218932D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BE4D4D" w14:paraId="3552FDE2" w14:textId="77777777" w:rsidTr="00E50670">
        <w:trPr>
          <w:trHeight w:val="452"/>
          <w:jc w:val="center"/>
        </w:trPr>
        <w:tc>
          <w:tcPr>
            <w:tcW w:w="8044" w:type="dxa"/>
          </w:tcPr>
          <w:p w14:paraId="15FAD04F" w14:textId="1D7EB5D7" w:rsidR="00C134D5" w:rsidRPr="00BE4D4D" w:rsidRDefault="00580A99" w:rsidP="00BE4D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Szerokość pasma: wzbudzenie  &lt; 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dla </w:t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sym w:font="Symbol" w:char="F06C"/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≤ 315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i &lt; 9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dla </w:t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sym w:font="Symbol" w:char="F06C"/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&gt;315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6185" w:type="dxa"/>
          </w:tcPr>
          <w:p w14:paraId="52161C92" w14:textId="03D2DE86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7F8" w:rsidRPr="00BE4D4D" w14:paraId="7122B43E" w14:textId="77777777" w:rsidTr="00E25D38">
        <w:trPr>
          <w:trHeight w:val="396"/>
          <w:jc w:val="center"/>
        </w:trPr>
        <w:tc>
          <w:tcPr>
            <w:tcW w:w="8044" w:type="dxa"/>
          </w:tcPr>
          <w:p w14:paraId="4BE28FB5" w14:textId="6B353607" w:rsidR="004F77F8" w:rsidRPr="00E25D38" w:rsidRDefault="00580A99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Dokładność długości fali: &lt;+- 0,5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dla </w:t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sym w:font="Symbol" w:char="F06C"/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&gt; 315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; &lt;+- 0,3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dla </w:t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sym w:font="Symbol" w:char="F06C"/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≤ 315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85" w:type="dxa"/>
          </w:tcPr>
          <w:p w14:paraId="4DAFECF8" w14:textId="4BAF5E7F" w:rsidR="004F77F8" w:rsidRPr="00BE4D4D" w:rsidRDefault="004F77F8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BE4D4D" w14:paraId="154F9361" w14:textId="77777777" w:rsidTr="00E25D38">
        <w:trPr>
          <w:trHeight w:val="348"/>
          <w:jc w:val="center"/>
        </w:trPr>
        <w:tc>
          <w:tcPr>
            <w:tcW w:w="8044" w:type="dxa"/>
          </w:tcPr>
          <w:p w14:paraId="5B6999AB" w14:textId="5E4435BA" w:rsidR="00C134D5" w:rsidRPr="00E25D38" w:rsidRDefault="00580A99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Odtwarzalność długości fali  &lt;+- 0,5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dla </w:t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sym w:font="Symbol" w:char="F06C"/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&gt; 315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; &lt;+- 0,3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dla </w:t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sym w:font="Symbol" w:char="F06C"/>
            </w: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≤ 315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185" w:type="dxa"/>
          </w:tcPr>
          <w:p w14:paraId="7D392BBB" w14:textId="21C9183A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BE4D4D" w14:paraId="087E6103" w14:textId="77777777" w:rsidTr="00E50670">
        <w:trPr>
          <w:trHeight w:val="356"/>
          <w:jc w:val="center"/>
        </w:trPr>
        <w:tc>
          <w:tcPr>
            <w:tcW w:w="8044" w:type="dxa"/>
          </w:tcPr>
          <w:p w14:paraId="5A2B029B" w14:textId="77777777" w:rsidR="00580A99" w:rsidRPr="00BE4D4D" w:rsidRDefault="00580A99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Zakres pomiarowy min. Od 0 do 4 OD </w:t>
            </w:r>
          </w:p>
          <w:p w14:paraId="3F0FCA07" w14:textId="77777777" w:rsidR="00580A99" w:rsidRPr="00BE4D4D" w:rsidRDefault="00580A99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Precyzja przy 260nm &lt;0,2%</w:t>
            </w:r>
          </w:p>
          <w:p w14:paraId="28D5C030" w14:textId="5BC64097" w:rsidR="00C134D5" w:rsidRPr="00BE4D4D" w:rsidRDefault="00580A99" w:rsidP="00BE4D4D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Dokładność przy 260nm &lt;0,5%</w:t>
            </w:r>
          </w:p>
        </w:tc>
        <w:tc>
          <w:tcPr>
            <w:tcW w:w="6185" w:type="dxa"/>
          </w:tcPr>
          <w:p w14:paraId="2B3AC403" w14:textId="3AB33B6B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</w:p>
        </w:tc>
      </w:tr>
      <w:tr w:rsidR="00C134D5" w:rsidRPr="00BE4D4D" w14:paraId="1F598DE5" w14:textId="77777777" w:rsidTr="00E50670">
        <w:trPr>
          <w:trHeight w:val="450"/>
          <w:jc w:val="center"/>
        </w:trPr>
        <w:tc>
          <w:tcPr>
            <w:tcW w:w="8044" w:type="dxa"/>
          </w:tcPr>
          <w:p w14:paraId="5297CFAE" w14:textId="2885017C" w:rsidR="00C134D5" w:rsidRPr="00E25D38" w:rsidRDefault="00580A99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Czas odczytu płytki 96 dołkowej maksymalnie  20 sekund</w:t>
            </w:r>
          </w:p>
        </w:tc>
        <w:tc>
          <w:tcPr>
            <w:tcW w:w="6185" w:type="dxa"/>
          </w:tcPr>
          <w:p w14:paraId="25072D17" w14:textId="08FB4341" w:rsidR="00C134D5" w:rsidRPr="00BE4D4D" w:rsidRDefault="00C134D5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C7798" w:rsidRPr="00BE4D4D" w14:paraId="7A7D1683" w14:textId="77777777" w:rsidTr="008B1CDF">
        <w:trPr>
          <w:trHeight w:val="556"/>
          <w:jc w:val="center"/>
        </w:trPr>
        <w:tc>
          <w:tcPr>
            <w:tcW w:w="8044" w:type="dxa"/>
          </w:tcPr>
          <w:p w14:paraId="49A5490E" w14:textId="1F0653EF" w:rsidR="009C7798" w:rsidRPr="00E25D38" w:rsidRDefault="00580A99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Zakres odczytu fluorescencji nie mniejszy niż: wzbudzenie co najmniej: 230-280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, emisja 280-850nm</w:t>
            </w:r>
          </w:p>
        </w:tc>
        <w:tc>
          <w:tcPr>
            <w:tcW w:w="6185" w:type="dxa"/>
          </w:tcPr>
          <w:p w14:paraId="64F08722" w14:textId="2A4FBDC0" w:rsidR="009C7798" w:rsidRPr="00BE4D4D" w:rsidRDefault="009C7798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BE4D4D" w14:paraId="36915A18" w14:textId="77777777" w:rsidTr="00E50670">
        <w:trPr>
          <w:trHeight w:val="438"/>
          <w:jc w:val="center"/>
        </w:trPr>
        <w:tc>
          <w:tcPr>
            <w:tcW w:w="8044" w:type="dxa"/>
          </w:tcPr>
          <w:p w14:paraId="2814B8F9" w14:textId="77777777" w:rsidR="00580A99" w:rsidRPr="00BE4D4D" w:rsidRDefault="00580A99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Czułość odczytu fluorescencji nie gorzej niż 85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amol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/ dołek  dla płytki 384 dołkowej dla odczytu z góry oraz 5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fmol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/dołek dla płytki 96-dołkowej dla odczytu z dołu</w:t>
            </w:r>
          </w:p>
          <w:p w14:paraId="2BD5A6C3" w14:textId="3E08DDA8" w:rsidR="00EA3CF9" w:rsidRPr="00BE4D4D" w:rsidRDefault="00580A99" w:rsidP="00BE4D4D">
            <w:pPr>
              <w:tabs>
                <w:tab w:val="left" w:pos="13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E4D4D">
              <w:rPr>
                <w:rFonts w:asciiTheme="minorHAnsi" w:hAnsiTheme="minorHAnsi" w:cstheme="minorHAnsi"/>
                <w:sz w:val="22"/>
                <w:szCs w:val="22"/>
              </w:rPr>
              <w:t xml:space="preserve">Czułość TRF nie gorzej niż 2,8 </w:t>
            </w:r>
            <w:proofErr w:type="spellStart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amol</w:t>
            </w:r>
            <w:proofErr w:type="spellEnd"/>
            <w:r w:rsidRPr="00BE4D4D">
              <w:rPr>
                <w:rFonts w:asciiTheme="minorHAnsi" w:hAnsiTheme="minorHAnsi" w:cstheme="minorHAnsi"/>
                <w:sz w:val="22"/>
                <w:szCs w:val="22"/>
              </w:rPr>
              <w:t>/dołek – płytka 384 dołkowa</w:t>
            </w:r>
          </w:p>
        </w:tc>
        <w:tc>
          <w:tcPr>
            <w:tcW w:w="6185" w:type="dxa"/>
          </w:tcPr>
          <w:p w14:paraId="3E6B5464" w14:textId="502F3DE0" w:rsidR="00EA3CF9" w:rsidRPr="00BE4D4D" w:rsidRDefault="00EA3CF9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E22C0" w:rsidRPr="00BE4D4D" w14:paraId="41B423EE" w14:textId="77777777" w:rsidTr="00E50670">
        <w:trPr>
          <w:trHeight w:val="438"/>
          <w:jc w:val="center"/>
        </w:trPr>
        <w:tc>
          <w:tcPr>
            <w:tcW w:w="8044" w:type="dxa"/>
          </w:tcPr>
          <w:p w14:paraId="19C38D8A" w14:textId="4472C502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filtrów do absorbancji</w:t>
            </w:r>
            <w:r w:rsidR="002E6F2E">
              <w:rPr>
                <w:rFonts w:asciiTheme="minorHAnsi" w:hAnsiTheme="minorHAnsi" w:cstheme="minorHAnsi"/>
                <w:sz w:val="22"/>
                <w:szCs w:val="22"/>
              </w:rPr>
              <w:t xml:space="preserve"> typu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19E2EF9" w14:textId="75B1B367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ABS 600NM – 1 szt.</w:t>
            </w:r>
          </w:p>
          <w:p w14:paraId="2BEDEDD5" w14:textId="3D3C7605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ABS 580NM – 1 szt.</w:t>
            </w:r>
          </w:p>
          <w:p w14:paraId="6DF329B1" w14:textId="5388848B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ABS 540NM – 1 szt.</w:t>
            </w:r>
          </w:p>
          <w:p w14:paraId="74224D2A" w14:textId="3751A376" w:rsidR="000E22C0" w:rsidRPr="00BE4D4D" w:rsidRDefault="000E22C0" w:rsidP="000E2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ABS 450NM – 1 szt.</w:t>
            </w:r>
          </w:p>
        </w:tc>
        <w:tc>
          <w:tcPr>
            <w:tcW w:w="6185" w:type="dxa"/>
          </w:tcPr>
          <w:p w14:paraId="62F73B8B" w14:textId="77777777" w:rsidR="000E22C0" w:rsidRPr="00BE4D4D" w:rsidRDefault="000E22C0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E22C0" w:rsidRPr="00BE4D4D" w14:paraId="721CDE8D" w14:textId="77777777" w:rsidTr="00E50670">
        <w:trPr>
          <w:trHeight w:val="438"/>
          <w:jc w:val="center"/>
        </w:trPr>
        <w:tc>
          <w:tcPr>
            <w:tcW w:w="8044" w:type="dxa"/>
          </w:tcPr>
          <w:p w14:paraId="657D1167" w14:textId="2A3F0B16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Zestaw filtrów do fluorescencji</w:t>
            </w:r>
            <w:r w:rsidR="002E6F2E">
              <w:rPr>
                <w:rFonts w:asciiTheme="minorHAnsi" w:hAnsiTheme="minorHAnsi" w:cstheme="minorHAnsi"/>
                <w:sz w:val="22"/>
                <w:szCs w:val="22"/>
              </w:rPr>
              <w:t xml:space="preserve"> typu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89B110D" w14:textId="5AD5DD83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FLUO 530NM BW 25NM wzbudzenie + FLUO 610NM BW 20NM emisja – 1 szt.</w:t>
            </w:r>
          </w:p>
          <w:p w14:paraId="5B8E2603" w14:textId="599FDB6E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FLUO 535NM BW 25NM wzbudzenie + FLUO 580NM BW 30NM emisja – 1 szt.</w:t>
            </w:r>
          </w:p>
          <w:p w14:paraId="132E9554" w14:textId="64B1F9EE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FLUO 380NM BW 20NM wzbudzenie + FLUO 510NM BW 25NM emisja – 1 szt.</w:t>
            </w:r>
          </w:p>
          <w:p w14:paraId="0F19862A" w14:textId="6216CCFC" w:rsidR="000E22C0" w:rsidRDefault="000E22C0" w:rsidP="000E2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FLUO 360NM BW 35NM wzbudzenie + FLUO 460NM BW 10NM emisja – 1 szt.</w:t>
            </w:r>
          </w:p>
        </w:tc>
        <w:tc>
          <w:tcPr>
            <w:tcW w:w="6185" w:type="dxa"/>
          </w:tcPr>
          <w:p w14:paraId="613CBC9E" w14:textId="77777777" w:rsidR="000E22C0" w:rsidRPr="00BE4D4D" w:rsidRDefault="000E22C0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E22C0" w:rsidRPr="00BE4D4D" w14:paraId="5F4D4BF6" w14:textId="77777777" w:rsidTr="00E50670">
        <w:trPr>
          <w:trHeight w:val="438"/>
          <w:jc w:val="center"/>
        </w:trPr>
        <w:tc>
          <w:tcPr>
            <w:tcW w:w="8044" w:type="dxa"/>
          </w:tcPr>
          <w:p w14:paraId="52A05B08" w14:textId="3681F7B5" w:rsidR="000E22C0" w:rsidRPr="00DA07AD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Notebook z pakietem Office do obsługi urządzenia</w:t>
            </w:r>
            <w:r w:rsidR="00DA07AD" w:rsidRPr="00DA07AD">
              <w:rPr>
                <w:rFonts w:asciiTheme="minorHAnsi" w:hAnsiTheme="minorHAnsi" w:cstheme="minorHAnsi"/>
                <w:sz w:val="22"/>
                <w:szCs w:val="22"/>
              </w:rPr>
              <w:t xml:space="preserve"> o minimalnych parametrach:</w:t>
            </w:r>
          </w:p>
          <w:p w14:paraId="7C9BAD14" w14:textId="77777777" w:rsidR="00DA07AD" w:rsidRPr="00DA07AD" w:rsidRDefault="00DA07AD" w:rsidP="00BE4D4D">
            <w:pPr>
              <w:rPr>
                <w:rFonts w:asciiTheme="minorHAnsi" w:hAnsiTheme="minorHAnsi" w:cstheme="minorHAnsi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 xml:space="preserve">Procesor: </w:t>
            </w:r>
            <w:r w:rsidRPr="00DA07AD">
              <w:rPr>
                <w:rFonts w:asciiTheme="minorHAnsi" w:hAnsiTheme="minorHAnsi" w:cstheme="minorHAnsi"/>
              </w:rPr>
              <w:t xml:space="preserve">Intel </w:t>
            </w:r>
            <w:proofErr w:type="spellStart"/>
            <w:r w:rsidRPr="00DA07AD">
              <w:rPr>
                <w:rFonts w:asciiTheme="minorHAnsi" w:hAnsiTheme="minorHAnsi" w:cstheme="minorHAnsi"/>
              </w:rPr>
              <w:t>Core</w:t>
            </w:r>
            <w:proofErr w:type="spellEnd"/>
            <w:r w:rsidRPr="00DA07AD">
              <w:rPr>
                <w:rFonts w:asciiTheme="minorHAnsi" w:hAnsiTheme="minorHAnsi" w:cstheme="minorHAnsi"/>
              </w:rPr>
              <w:t xml:space="preserve"> i5-1135G7 (4 rdzenie, 8 wątków, 2.40-4.20 GHz, 8MB cache)</w:t>
            </w:r>
          </w:p>
          <w:p w14:paraId="3BCFC3A7" w14:textId="4894DBEA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Pamięć RAM 16 GB (DDR4, 3200MHz)</w:t>
            </w:r>
          </w:p>
          <w:p w14:paraId="6C2DE91E" w14:textId="77777777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 xml:space="preserve">Dysk SSD M.2 </w:t>
            </w:r>
            <w:proofErr w:type="spellStart"/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PCIe</w:t>
            </w:r>
            <w:proofErr w:type="spellEnd"/>
            <w:r w:rsidRPr="00DA07AD">
              <w:rPr>
                <w:rFonts w:asciiTheme="minorHAnsi" w:hAnsiTheme="minorHAnsi" w:cstheme="minorHAnsi"/>
                <w:sz w:val="22"/>
                <w:szCs w:val="22"/>
              </w:rPr>
              <w:t xml:space="preserve"> 512 GB</w:t>
            </w:r>
          </w:p>
          <w:p w14:paraId="23E7789D" w14:textId="77777777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Możliwość montażu dysku SATA (elementy montażowe w zestawie)</w:t>
            </w:r>
          </w:p>
          <w:p w14:paraId="711FFDCC" w14:textId="77777777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Ekran matowy, LED, WVA</w:t>
            </w:r>
          </w:p>
          <w:p w14:paraId="36AFAEF9" w14:textId="77777777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Przekątna ekranu 15,6”</w:t>
            </w:r>
          </w:p>
          <w:p w14:paraId="3887F70C" w14:textId="330257DB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Rozdzielczość ekranu </w:t>
            </w: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1920 x 1080 (Full HD)</w:t>
            </w:r>
          </w:p>
          <w:p w14:paraId="7BF13563" w14:textId="26045D0F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Jasność matrycy 220 cd/m</w:t>
            </w:r>
            <w:r w:rsidRPr="00DA07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  <w:p w14:paraId="0CAE99CA" w14:textId="1A0A3796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 xml:space="preserve">Karta graficzna Intel </w:t>
            </w:r>
            <w:proofErr w:type="spellStart"/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Iris</w:t>
            </w:r>
            <w:proofErr w:type="spellEnd"/>
            <w:r w:rsidRPr="00DA07AD">
              <w:rPr>
                <w:rFonts w:asciiTheme="minorHAnsi" w:hAnsiTheme="minorHAnsi" w:cstheme="minorHAnsi"/>
                <w:sz w:val="22"/>
                <w:szCs w:val="22"/>
              </w:rPr>
              <w:t xml:space="preserve"> Xe Graphics</w:t>
            </w:r>
          </w:p>
          <w:p w14:paraId="33E9FFAD" w14:textId="77777777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Łączność Wi-Fi 5, moduł Bluetooth</w:t>
            </w:r>
          </w:p>
          <w:p w14:paraId="1B98E65C" w14:textId="6458F605" w:rsid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Kamera internetowa 1.0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Mpix</w:t>
            </w:r>
            <w:proofErr w:type="spellEnd"/>
          </w:p>
          <w:p w14:paraId="43E3096A" w14:textId="011B9145" w:rsidR="004A553C" w:rsidRDefault="004A553C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Bateria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litowo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-jonowa, 3-komorowa, 3467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mAh</w:t>
            </w:r>
            <w:proofErr w:type="spellEnd"/>
          </w:p>
          <w:p w14:paraId="394F77A7" w14:textId="77777777" w:rsidR="00DA07AD" w:rsidRP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Wbudowane głośniki stereo</w:t>
            </w:r>
          </w:p>
          <w:p w14:paraId="5EC00E0B" w14:textId="77777777" w:rsidR="00DA07AD" w:rsidRDefault="00DA07AD" w:rsidP="00DA07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07AD">
              <w:rPr>
                <w:rFonts w:asciiTheme="minorHAnsi" w:hAnsiTheme="minorHAnsi" w:cstheme="minorHAnsi"/>
                <w:sz w:val="22"/>
                <w:szCs w:val="22"/>
              </w:rPr>
              <w:t>Wbudowany mikrofon</w:t>
            </w:r>
          </w:p>
          <w:p w14:paraId="5EAAF133" w14:textId="77777777" w:rsidR="004A553C" w:rsidRPr="004A553C" w:rsidRDefault="004A553C" w:rsidP="004A5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53C">
              <w:rPr>
                <w:rFonts w:asciiTheme="minorHAnsi" w:hAnsiTheme="minorHAnsi" w:cstheme="minorHAnsi"/>
                <w:sz w:val="22"/>
                <w:szCs w:val="22"/>
              </w:rPr>
              <w:t>Wydzielona klawiatura numeryczna</w:t>
            </w:r>
          </w:p>
          <w:p w14:paraId="74793CBE" w14:textId="77777777" w:rsidR="004A553C" w:rsidRDefault="004A553C" w:rsidP="004A5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53C">
              <w:rPr>
                <w:rFonts w:asciiTheme="minorHAnsi" w:hAnsiTheme="minorHAnsi" w:cstheme="minorHAnsi"/>
                <w:sz w:val="22"/>
                <w:szCs w:val="22"/>
              </w:rPr>
              <w:t xml:space="preserve">Wielodotykowy, intuicyjny </w:t>
            </w:r>
            <w:proofErr w:type="spellStart"/>
            <w:r w:rsidRPr="004A553C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</w:p>
          <w:p w14:paraId="70132B09" w14:textId="77777777" w:rsidR="004A553C" w:rsidRDefault="004A553C" w:rsidP="004A5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53C">
              <w:rPr>
                <w:rFonts w:asciiTheme="minorHAnsi" w:hAnsiTheme="minorHAnsi" w:cstheme="minorHAnsi"/>
                <w:sz w:val="22"/>
                <w:szCs w:val="22"/>
              </w:rPr>
              <w:t>Microsoft Windows 11 Pro</w:t>
            </w:r>
          </w:p>
          <w:p w14:paraId="6750D3CA" w14:textId="77777777" w:rsidR="004A553C" w:rsidRDefault="004A553C" w:rsidP="004A5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553C">
              <w:rPr>
                <w:rFonts w:asciiTheme="minorHAnsi" w:hAnsiTheme="minorHAnsi" w:cstheme="minorHAnsi"/>
                <w:sz w:val="22"/>
                <w:szCs w:val="22"/>
              </w:rPr>
              <w:t>Dołączone oprogramowanie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553C">
              <w:rPr>
                <w:rFonts w:asciiTheme="minorHAnsi" w:hAnsiTheme="minorHAnsi" w:cstheme="minorHAnsi"/>
                <w:sz w:val="22"/>
                <w:szCs w:val="22"/>
              </w:rPr>
              <w:t xml:space="preserve">Partycja </w:t>
            </w:r>
            <w:proofErr w:type="spellStart"/>
            <w:r w:rsidRPr="004A553C">
              <w:rPr>
                <w:rFonts w:asciiTheme="minorHAnsi" w:hAnsiTheme="minorHAnsi" w:cstheme="minorHAnsi"/>
                <w:sz w:val="22"/>
                <w:szCs w:val="22"/>
              </w:rPr>
              <w:t>recovery</w:t>
            </w:r>
            <w:proofErr w:type="spellEnd"/>
            <w:r w:rsidRPr="004A553C">
              <w:rPr>
                <w:rFonts w:asciiTheme="minorHAnsi" w:hAnsiTheme="minorHAnsi" w:cstheme="minorHAnsi"/>
                <w:sz w:val="22"/>
                <w:szCs w:val="22"/>
              </w:rPr>
              <w:t xml:space="preserve"> (opcja przywrócenia systemu z dysku)</w:t>
            </w:r>
          </w:p>
          <w:p w14:paraId="69ADAD21" w14:textId="0F485105" w:rsidR="004A553C" w:rsidRPr="00BE4D4D" w:rsidRDefault="004A553C" w:rsidP="004A5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Zabezpieczenia: szyfrowanie TPM</w:t>
            </w:r>
          </w:p>
        </w:tc>
        <w:tc>
          <w:tcPr>
            <w:tcW w:w="6185" w:type="dxa"/>
          </w:tcPr>
          <w:p w14:paraId="46D7C92B" w14:textId="77777777" w:rsidR="000E22C0" w:rsidRPr="00BE4D4D" w:rsidRDefault="000E22C0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E22C0" w:rsidRPr="00BE4D4D" w14:paraId="4554C274" w14:textId="77777777" w:rsidTr="00E50670">
        <w:trPr>
          <w:trHeight w:val="438"/>
          <w:jc w:val="center"/>
        </w:trPr>
        <w:tc>
          <w:tcPr>
            <w:tcW w:w="8044" w:type="dxa"/>
          </w:tcPr>
          <w:p w14:paraId="69139FD6" w14:textId="207C732E" w:rsidR="000E22C0" w:rsidRDefault="000E22C0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Oprogramowanie niezbędne do obsługi urządzenia</w:t>
            </w:r>
          </w:p>
        </w:tc>
        <w:tc>
          <w:tcPr>
            <w:tcW w:w="6185" w:type="dxa"/>
          </w:tcPr>
          <w:p w14:paraId="30E7BD45" w14:textId="77777777" w:rsidR="000E22C0" w:rsidRPr="00BE4D4D" w:rsidRDefault="000E22C0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A95065" w14:textId="77777777" w:rsidR="00A50A71" w:rsidRPr="00BE4D4D" w:rsidRDefault="00A50A71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7E1A9E" w14:textId="77777777" w:rsidR="00C134D5" w:rsidRPr="00BE4D4D" w:rsidRDefault="00C134D5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sz w:val="22"/>
          <w:szCs w:val="22"/>
        </w:rPr>
      </w:pPr>
      <w:r w:rsidRPr="00BE4D4D">
        <w:rPr>
          <w:rFonts w:asciiTheme="minorHAnsi" w:hAnsiTheme="minorHAnsi" w:cstheme="minorHAnsi"/>
          <w:b/>
          <w:sz w:val="22"/>
          <w:szCs w:val="22"/>
          <w:u w:val="single"/>
        </w:rPr>
        <w:t>Uwaga</w:t>
      </w:r>
    </w:p>
    <w:p w14:paraId="11CFF6C5" w14:textId="77777777" w:rsidR="00C134D5" w:rsidRPr="00BE4D4D" w:rsidRDefault="00C134D5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E4D4D">
        <w:rPr>
          <w:rFonts w:asciiTheme="minorHAnsi" w:hAnsiTheme="minorHAnsi" w:cstheme="minorHAnsi"/>
          <w:b/>
          <w:bCs/>
          <w:sz w:val="22"/>
          <w:szCs w:val="22"/>
        </w:rPr>
        <w:t>Niespełnienie któregokolwiek z parametrów spowoduje odrzucenie oferty.</w:t>
      </w:r>
    </w:p>
    <w:p w14:paraId="7D44111D" w14:textId="3F658D05" w:rsidR="006C633C" w:rsidRPr="00BE4D4D" w:rsidRDefault="00C134D5" w:rsidP="00BE4D4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BE4D4D">
        <w:rPr>
          <w:rFonts w:asciiTheme="minorHAnsi" w:hAnsiTheme="minorHAnsi" w:cstheme="minorHAnsi"/>
          <w:sz w:val="22"/>
          <w:szCs w:val="22"/>
        </w:rPr>
        <w:t>Miejscowość ..</w:t>
      </w:r>
      <w:r w:rsidR="00C03416" w:rsidRPr="00BE4D4D">
        <w:rPr>
          <w:rFonts w:asciiTheme="minorHAnsi" w:hAnsiTheme="minorHAnsi" w:cstheme="minorHAnsi"/>
          <w:sz w:val="22"/>
          <w:szCs w:val="22"/>
        </w:rPr>
        <w:t>Poznań</w:t>
      </w:r>
      <w:r w:rsidR="00580A99" w:rsidRPr="00BE4D4D">
        <w:rPr>
          <w:rFonts w:asciiTheme="minorHAnsi" w:hAnsiTheme="minorHAnsi" w:cstheme="minorHAnsi"/>
          <w:sz w:val="22"/>
          <w:szCs w:val="22"/>
        </w:rPr>
        <w:t>....</w:t>
      </w:r>
      <w:r w:rsidRPr="00BE4D4D">
        <w:rPr>
          <w:rFonts w:asciiTheme="minorHAnsi" w:hAnsiTheme="minorHAnsi" w:cstheme="minorHAnsi"/>
          <w:sz w:val="22"/>
          <w:szCs w:val="22"/>
        </w:rPr>
        <w:t>......</w:t>
      </w:r>
      <w:r w:rsidR="00580A99" w:rsidRPr="00BE4D4D">
        <w:rPr>
          <w:rFonts w:asciiTheme="minorHAnsi" w:hAnsiTheme="minorHAnsi" w:cstheme="minorHAnsi"/>
          <w:sz w:val="22"/>
          <w:szCs w:val="22"/>
        </w:rPr>
        <w:t>............</w:t>
      </w:r>
      <w:r w:rsidR="00C03416" w:rsidRPr="00BE4D4D">
        <w:rPr>
          <w:rFonts w:asciiTheme="minorHAnsi" w:hAnsiTheme="minorHAnsi" w:cstheme="minorHAnsi"/>
          <w:sz w:val="22"/>
          <w:szCs w:val="22"/>
        </w:rPr>
        <w:t>....</w:t>
      </w:r>
      <w:r w:rsidRPr="00BE4D4D">
        <w:rPr>
          <w:rFonts w:asciiTheme="minorHAnsi" w:hAnsiTheme="minorHAnsi" w:cstheme="minorHAnsi"/>
          <w:sz w:val="22"/>
          <w:szCs w:val="22"/>
        </w:rPr>
        <w:t xml:space="preserve"> dnia ...........</w:t>
      </w:r>
      <w:r w:rsidR="00580A99" w:rsidRPr="00BE4D4D">
        <w:rPr>
          <w:rFonts w:asciiTheme="minorHAnsi" w:hAnsiTheme="minorHAnsi" w:cstheme="minorHAnsi"/>
          <w:sz w:val="22"/>
          <w:szCs w:val="22"/>
        </w:rPr>
        <w:t>................</w:t>
      </w:r>
      <w:r w:rsidRPr="00BE4D4D">
        <w:rPr>
          <w:rFonts w:asciiTheme="minorHAnsi" w:hAnsiTheme="minorHAnsi" w:cstheme="minorHAnsi"/>
          <w:sz w:val="22"/>
          <w:szCs w:val="22"/>
        </w:rPr>
        <w:t>....roku.</w:t>
      </w:r>
    </w:p>
    <w:p w14:paraId="37517F72" w14:textId="77777777" w:rsidR="006C633C" w:rsidRPr="00BE4D4D" w:rsidRDefault="006C633C" w:rsidP="00BE4D4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C930045" w14:textId="77777777" w:rsidR="006C633C" w:rsidRPr="00BE4D4D" w:rsidRDefault="006C633C" w:rsidP="00BE4D4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B572E35" w14:textId="34B8E114" w:rsidR="006C633C" w:rsidRPr="00BE4D4D" w:rsidRDefault="00E50670" w:rsidP="00BE4D4D">
      <w:pPr>
        <w:jc w:val="center"/>
        <w:rPr>
          <w:rFonts w:asciiTheme="minorHAnsi" w:hAnsiTheme="minorHAnsi" w:cstheme="minorHAnsi"/>
          <w:sz w:val="22"/>
          <w:szCs w:val="22"/>
        </w:rPr>
      </w:pPr>
      <w:r w:rsidRPr="00BE4D4D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6C633C" w:rsidRPr="00BE4D4D">
        <w:rPr>
          <w:rFonts w:asciiTheme="minorHAnsi" w:hAnsiTheme="minorHAnsi" w:cstheme="minorHAnsi"/>
          <w:sz w:val="22"/>
          <w:szCs w:val="22"/>
          <w:u w:val="single"/>
        </w:rPr>
        <w:t xml:space="preserve">okument </w:t>
      </w:r>
      <w:r w:rsidRPr="00BE4D4D">
        <w:rPr>
          <w:rFonts w:asciiTheme="minorHAnsi" w:hAnsiTheme="minorHAnsi" w:cstheme="minorHAnsi"/>
          <w:sz w:val="22"/>
          <w:szCs w:val="22"/>
          <w:u w:val="single"/>
        </w:rPr>
        <w:t>należy złożyć wraz z ofertą w formie elektronicznej (podpisaną kwalifikowanym podpisem elektronicznym) lub w postaci elektronicznej opatrzonej kwalifikowanym podpisem elektronicznym lub podpisem zaufanym osoby uprawnionej do reprezentowania Wykonawcy.</w:t>
      </w:r>
    </w:p>
    <w:sectPr w:rsidR="006C633C" w:rsidRPr="00BE4D4D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21B"/>
    <w:multiLevelType w:val="hybridMultilevel"/>
    <w:tmpl w:val="3D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0555"/>
    <w:multiLevelType w:val="hybridMultilevel"/>
    <w:tmpl w:val="84C01A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89150">
    <w:abstractNumId w:val="4"/>
  </w:num>
  <w:num w:numId="2" w16cid:durableId="650137635">
    <w:abstractNumId w:val="11"/>
  </w:num>
  <w:num w:numId="3" w16cid:durableId="865338414">
    <w:abstractNumId w:val="9"/>
  </w:num>
  <w:num w:numId="4" w16cid:durableId="1083524896">
    <w:abstractNumId w:val="8"/>
  </w:num>
  <w:num w:numId="5" w16cid:durableId="844175804">
    <w:abstractNumId w:val="5"/>
  </w:num>
  <w:num w:numId="6" w16cid:durableId="1360743369">
    <w:abstractNumId w:val="7"/>
  </w:num>
  <w:num w:numId="7" w16cid:durableId="1237206993">
    <w:abstractNumId w:val="10"/>
  </w:num>
  <w:num w:numId="8" w16cid:durableId="748649019">
    <w:abstractNumId w:val="16"/>
  </w:num>
  <w:num w:numId="9" w16cid:durableId="854610077">
    <w:abstractNumId w:val="14"/>
  </w:num>
  <w:num w:numId="10" w16cid:durableId="52853844">
    <w:abstractNumId w:val="2"/>
  </w:num>
  <w:num w:numId="11" w16cid:durableId="842279655">
    <w:abstractNumId w:val="1"/>
  </w:num>
  <w:num w:numId="12" w16cid:durableId="206990376">
    <w:abstractNumId w:val="15"/>
  </w:num>
  <w:num w:numId="13" w16cid:durableId="1195659716">
    <w:abstractNumId w:val="6"/>
  </w:num>
  <w:num w:numId="14" w16cid:durableId="228998083">
    <w:abstractNumId w:val="13"/>
  </w:num>
  <w:num w:numId="15" w16cid:durableId="1678647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1196625249">
    <w:abstractNumId w:val="12"/>
  </w:num>
  <w:num w:numId="17" w16cid:durableId="266281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D1"/>
    <w:rsid w:val="000722A2"/>
    <w:rsid w:val="000C5F3C"/>
    <w:rsid w:val="000D7263"/>
    <w:rsid w:val="000E22C0"/>
    <w:rsid w:val="001A132E"/>
    <w:rsid w:val="001B2F50"/>
    <w:rsid w:val="00221003"/>
    <w:rsid w:val="00235F0D"/>
    <w:rsid w:val="00243B66"/>
    <w:rsid w:val="0024525E"/>
    <w:rsid w:val="00265A82"/>
    <w:rsid w:val="00271B3B"/>
    <w:rsid w:val="002A0EDD"/>
    <w:rsid w:val="002E6F2E"/>
    <w:rsid w:val="00367D24"/>
    <w:rsid w:val="00397100"/>
    <w:rsid w:val="003B5ADD"/>
    <w:rsid w:val="00422054"/>
    <w:rsid w:val="004A553C"/>
    <w:rsid w:val="004C6BD2"/>
    <w:rsid w:val="004F113A"/>
    <w:rsid w:val="004F77F8"/>
    <w:rsid w:val="00580A99"/>
    <w:rsid w:val="005849C7"/>
    <w:rsid w:val="005B0E9D"/>
    <w:rsid w:val="005C05C6"/>
    <w:rsid w:val="00606278"/>
    <w:rsid w:val="00622785"/>
    <w:rsid w:val="006561BF"/>
    <w:rsid w:val="006B4A4B"/>
    <w:rsid w:val="006C633C"/>
    <w:rsid w:val="006F4434"/>
    <w:rsid w:val="00702438"/>
    <w:rsid w:val="00721B51"/>
    <w:rsid w:val="007436E4"/>
    <w:rsid w:val="0078306B"/>
    <w:rsid w:val="007A4617"/>
    <w:rsid w:val="007B2097"/>
    <w:rsid w:val="007C71E8"/>
    <w:rsid w:val="007C732C"/>
    <w:rsid w:val="007F5E5B"/>
    <w:rsid w:val="00820697"/>
    <w:rsid w:val="008577A8"/>
    <w:rsid w:val="00866341"/>
    <w:rsid w:val="00884416"/>
    <w:rsid w:val="00895959"/>
    <w:rsid w:val="008A6EE0"/>
    <w:rsid w:val="008B1CDF"/>
    <w:rsid w:val="008D0EC9"/>
    <w:rsid w:val="008E2898"/>
    <w:rsid w:val="00922319"/>
    <w:rsid w:val="009C7798"/>
    <w:rsid w:val="009F0296"/>
    <w:rsid w:val="009F2094"/>
    <w:rsid w:val="00A21C21"/>
    <w:rsid w:val="00A50A71"/>
    <w:rsid w:val="00A61239"/>
    <w:rsid w:val="00A6435F"/>
    <w:rsid w:val="00A65FC8"/>
    <w:rsid w:val="00A757AE"/>
    <w:rsid w:val="00AA7BC6"/>
    <w:rsid w:val="00AB30E5"/>
    <w:rsid w:val="00AE7409"/>
    <w:rsid w:val="00B225C6"/>
    <w:rsid w:val="00B904DF"/>
    <w:rsid w:val="00BA2AF6"/>
    <w:rsid w:val="00BB081B"/>
    <w:rsid w:val="00BC082B"/>
    <w:rsid w:val="00BE4D4D"/>
    <w:rsid w:val="00C03416"/>
    <w:rsid w:val="00C134D5"/>
    <w:rsid w:val="00C138D1"/>
    <w:rsid w:val="00C15767"/>
    <w:rsid w:val="00C75D3D"/>
    <w:rsid w:val="00C81183"/>
    <w:rsid w:val="00CC0643"/>
    <w:rsid w:val="00D31FA1"/>
    <w:rsid w:val="00D50CB6"/>
    <w:rsid w:val="00D53D49"/>
    <w:rsid w:val="00DA07AD"/>
    <w:rsid w:val="00DB75FB"/>
    <w:rsid w:val="00DE54C7"/>
    <w:rsid w:val="00DF6E53"/>
    <w:rsid w:val="00E25D38"/>
    <w:rsid w:val="00E50670"/>
    <w:rsid w:val="00E83EC3"/>
    <w:rsid w:val="00E842E9"/>
    <w:rsid w:val="00EA3CF9"/>
    <w:rsid w:val="00EF4F28"/>
    <w:rsid w:val="00F05E36"/>
    <w:rsid w:val="00F163B9"/>
    <w:rsid w:val="00F405DE"/>
    <w:rsid w:val="00F55B51"/>
    <w:rsid w:val="00F60268"/>
    <w:rsid w:val="00F66BEB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DDA2"/>
  <w15:docId w15:val="{762E1C1D-77B9-4BA2-8CA2-0F519F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B2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2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6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7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8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Monika UK</cp:lastModifiedBy>
  <cp:revision>2</cp:revision>
  <dcterms:created xsi:type="dcterms:W3CDTF">2022-06-12T14:20:00Z</dcterms:created>
  <dcterms:modified xsi:type="dcterms:W3CDTF">2022-06-12T14:20:00Z</dcterms:modified>
</cp:coreProperties>
</file>